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3AC11" w14:textId="77777777" w:rsidR="0091005E" w:rsidRDefault="003E73A7"/>
    <w:p w14:paraId="184CFB7E" w14:textId="77777777" w:rsidR="0031089A" w:rsidRPr="005E109C" w:rsidRDefault="005E109C">
      <w:pPr>
        <w:rPr>
          <w:b/>
        </w:rPr>
      </w:pPr>
      <w:r w:rsidRPr="005E109C">
        <w:rPr>
          <w:b/>
        </w:rPr>
        <w:t>Ceilometer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1620"/>
        <w:gridCol w:w="1618"/>
        <w:gridCol w:w="5652"/>
      </w:tblGrid>
      <w:tr w:rsidR="005458B6" w14:paraId="23ADD645" w14:textId="77777777" w:rsidTr="00B40F29">
        <w:trPr>
          <w:trHeight w:val="332"/>
        </w:trPr>
        <w:tc>
          <w:tcPr>
            <w:tcW w:w="460" w:type="dxa"/>
          </w:tcPr>
          <w:p w14:paraId="5C58D93A" w14:textId="77777777" w:rsidR="0031089A" w:rsidRDefault="0031089A"/>
        </w:tc>
        <w:tc>
          <w:tcPr>
            <w:tcW w:w="1620" w:type="dxa"/>
          </w:tcPr>
          <w:p w14:paraId="579278B6" w14:textId="77777777" w:rsidR="0031089A" w:rsidRDefault="0031089A">
            <w:r>
              <w:t>Header</w:t>
            </w:r>
          </w:p>
        </w:tc>
        <w:tc>
          <w:tcPr>
            <w:tcW w:w="1618" w:type="dxa"/>
          </w:tcPr>
          <w:p w14:paraId="292DB483" w14:textId="77777777" w:rsidR="0031089A" w:rsidRDefault="0031089A">
            <w:r>
              <w:t>Units</w:t>
            </w:r>
          </w:p>
        </w:tc>
        <w:tc>
          <w:tcPr>
            <w:tcW w:w="5652" w:type="dxa"/>
          </w:tcPr>
          <w:p w14:paraId="5972C9A0" w14:textId="77777777" w:rsidR="0031089A" w:rsidRDefault="0031089A">
            <w:r>
              <w:t>Description</w:t>
            </w:r>
          </w:p>
        </w:tc>
      </w:tr>
      <w:tr w:rsidR="005458B6" w14:paraId="1123CD0B" w14:textId="77777777" w:rsidTr="00B40F29">
        <w:tc>
          <w:tcPr>
            <w:tcW w:w="460" w:type="dxa"/>
          </w:tcPr>
          <w:p w14:paraId="5F01D20E" w14:textId="77777777" w:rsidR="005458B6" w:rsidRDefault="005458B6">
            <w:r>
              <w:t>1</w:t>
            </w:r>
          </w:p>
        </w:tc>
        <w:tc>
          <w:tcPr>
            <w:tcW w:w="1620" w:type="dxa"/>
            <w:vAlign w:val="bottom"/>
          </w:tcPr>
          <w:p w14:paraId="63E45DBE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date</w:t>
            </w:r>
          </w:p>
        </w:tc>
        <w:tc>
          <w:tcPr>
            <w:tcW w:w="1618" w:type="dxa"/>
            <w:vAlign w:val="bottom"/>
          </w:tcPr>
          <w:p w14:paraId="4AED2920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[yyyy-mm-dd]</w:t>
            </w:r>
          </w:p>
        </w:tc>
        <w:tc>
          <w:tcPr>
            <w:tcW w:w="5652" w:type="dxa"/>
            <w:vAlign w:val="center"/>
          </w:tcPr>
          <w:p w14:paraId="074F8812" w14:textId="77777777" w:rsidR="005458B6" w:rsidRPr="006E2F4E" w:rsidRDefault="005458B6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yyyy' is the year, mm is the month, dd is the day</w:t>
            </w:r>
          </w:p>
        </w:tc>
      </w:tr>
      <w:tr w:rsidR="005458B6" w14:paraId="64533912" w14:textId="77777777" w:rsidTr="00B40F29">
        <w:tc>
          <w:tcPr>
            <w:tcW w:w="460" w:type="dxa"/>
          </w:tcPr>
          <w:p w14:paraId="257DE2CF" w14:textId="77777777" w:rsidR="005458B6" w:rsidRDefault="005458B6">
            <w:r>
              <w:t>2</w:t>
            </w:r>
          </w:p>
        </w:tc>
        <w:tc>
          <w:tcPr>
            <w:tcW w:w="1620" w:type="dxa"/>
            <w:vAlign w:val="bottom"/>
          </w:tcPr>
          <w:p w14:paraId="6972E16F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time</w:t>
            </w:r>
          </w:p>
        </w:tc>
        <w:tc>
          <w:tcPr>
            <w:tcW w:w="1618" w:type="dxa"/>
            <w:vAlign w:val="bottom"/>
          </w:tcPr>
          <w:p w14:paraId="773F4F0A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[hh:mm]</w:t>
            </w:r>
          </w:p>
        </w:tc>
        <w:tc>
          <w:tcPr>
            <w:tcW w:w="5652" w:type="dxa"/>
            <w:vAlign w:val="center"/>
          </w:tcPr>
          <w:p w14:paraId="52C82C2A" w14:textId="77777777" w:rsidR="005458B6" w:rsidRPr="006E2F4E" w:rsidRDefault="005458B6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hh:mm' is the middle of the 10 or 30 minute averaging period, e.g. 00:00-00:30 -&gt; 00:15</w:t>
            </w:r>
          </w:p>
        </w:tc>
      </w:tr>
      <w:tr w:rsidR="005458B6" w14:paraId="2271A2AD" w14:textId="77777777" w:rsidTr="00B40F29">
        <w:tc>
          <w:tcPr>
            <w:tcW w:w="460" w:type="dxa"/>
          </w:tcPr>
          <w:p w14:paraId="67C1645E" w14:textId="77777777" w:rsidR="005458B6" w:rsidRDefault="005458B6">
            <w:r>
              <w:t>3</w:t>
            </w:r>
          </w:p>
        </w:tc>
        <w:tc>
          <w:tcPr>
            <w:tcW w:w="1620" w:type="dxa"/>
            <w:vAlign w:val="bottom"/>
          </w:tcPr>
          <w:p w14:paraId="01345B85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decimal_day</w:t>
            </w:r>
          </w:p>
        </w:tc>
        <w:tc>
          <w:tcPr>
            <w:tcW w:w="1618" w:type="dxa"/>
            <w:vAlign w:val="bottom"/>
          </w:tcPr>
          <w:p w14:paraId="50A7A9F9" w14:textId="77777777" w:rsidR="005458B6" w:rsidRDefault="005458B6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52" w:type="dxa"/>
            <w:vAlign w:val="center"/>
          </w:tcPr>
          <w:p w14:paraId="4B309930" w14:textId="77777777" w:rsidR="005458B6" w:rsidRPr="006E2F4E" w:rsidRDefault="005458B6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decimal day of year</w:t>
            </w:r>
          </w:p>
        </w:tc>
      </w:tr>
      <w:tr w:rsidR="00B40F29" w14:paraId="249241A2" w14:textId="77777777" w:rsidTr="006E2F4E">
        <w:trPr>
          <w:trHeight w:val="332"/>
        </w:trPr>
        <w:tc>
          <w:tcPr>
            <w:tcW w:w="460" w:type="dxa"/>
          </w:tcPr>
          <w:p w14:paraId="7C7A9153" w14:textId="77777777" w:rsidR="00B40F29" w:rsidRDefault="00B40F29">
            <w:r>
              <w:t>4</w:t>
            </w:r>
          </w:p>
        </w:tc>
        <w:tc>
          <w:tcPr>
            <w:tcW w:w="1620" w:type="dxa"/>
            <w:vAlign w:val="bottom"/>
          </w:tcPr>
          <w:p w14:paraId="05260C20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BL_Height1</w:t>
            </w:r>
          </w:p>
        </w:tc>
        <w:tc>
          <w:tcPr>
            <w:tcW w:w="1618" w:type="dxa"/>
            <w:vAlign w:val="bottom"/>
          </w:tcPr>
          <w:p w14:paraId="1FABDB8D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1F128558" w14:textId="57D6CC85" w:rsidR="00B40F29" w:rsidRDefault="0067750F" w:rsidP="002F2D65">
            <w:r>
              <w:t>First boundary layer height</w:t>
            </w:r>
            <w:r w:rsidR="002F2D65">
              <w:t xml:space="preserve"> (-999 if no candidate)</w:t>
            </w:r>
          </w:p>
        </w:tc>
      </w:tr>
      <w:tr w:rsidR="00B40F29" w14:paraId="75043A13" w14:textId="77777777" w:rsidTr="00B40F29">
        <w:tc>
          <w:tcPr>
            <w:tcW w:w="460" w:type="dxa"/>
          </w:tcPr>
          <w:p w14:paraId="19ECB454" w14:textId="77777777" w:rsidR="00B40F29" w:rsidRDefault="00B40F29">
            <w:r>
              <w:t>5</w:t>
            </w:r>
          </w:p>
        </w:tc>
        <w:tc>
          <w:tcPr>
            <w:tcW w:w="1620" w:type="dxa"/>
            <w:vAlign w:val="bottom"/>
          </w:tcPr>
          <w:p w14:paraId="28CEB124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BL_Index1</w:t>
            </w:r>
          </w:p>
        </w:tc>
        <w:tc>
          <w:tcPr>
            <w:tcW w:w="1618" w:type="dxa"/>
            <w:vAlign w:val="bottom"/>
          </w:tcPr>
          <w:p w14:paraId="1C6E7584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52" w:type="dxa"/>
          </w:tcPr>
          <w:p w14:paraId="549F0EB6" w14:textId="1113A484" w:rsidR="00B40F29" w:rsidRDefault="002F2D65">
            <w:r>
              <w:t xml:space="preserve">Quality index of the </w:t>
            </w:r>
            <w:r>
              <w:t>First boundary layer height</w:t>
            </w:r>
          </w:p>
        </w:tc>
      </w:tr>
      <w:tr w:rsidR="00D76762" w14:paraId="3CAC84E1" w14:textId="77777777" w:rsidTr="00B40F29">
        <w:tc>
          <w:tcPr>
            <w:tcW w:w="460" w:type="dxa"/>
          </w:tcPr>
          <w:p w14:paraId="3E34E290" w14:textId="77777777" w:rsidR="00D76762" w:rsidRDefault="00D76762">
            <w:r>
              <w:t>6</w:t>
            </w:r>
          </w:p>
        </w:tc>
        <w:tc>
          <w:tcPr>
            <w:tcW w:w="1620" w:type="dxa"/>
            <w:vAlign w:val="bottom"/>
          </w:tcPr>
          <w:p w14:paraId="0DE48B4D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BL_Height2</w:t>
            </w:r>
          </w:p>
        </w:tc>
        <w:tc>
          <w:tcPr>
            <w:tcW w:w="1618" w:type="dxa"/>
            <w:vAlign w:val="bottom"/>
          </w:tcPr>
          <w:p w14:paraId="13C0CC69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666E9DE7" w14:textId="06ABF54C" w:rsidR="00D76762" w:rsidRDefault="00D76762">
            <w:r>
              <w:t>Second boundary layer height (-999 if no candidate)</w:t>
            </w:r>
          </w:p>
        </w:tc>
      </w:tr>
      <w:tr w:rsidR="00D76762" w14:paraId="0B720077" w14:textId="77777777" w:rsidTr="00B40F29">
        <w:tc>
          <w:tcPr>
            <w:tcW w:w="460" w:type="dxa"/>
          </w:tcPr>
          <w:p w14:paraId="41727D09" w14:textId="77777777" w:rsidR="00D76762" w:rsidRDefault="00D76762">
            <w:r>
              <w:t>7</w:t>
            </w:r>
          </w:p>
        </w:tc>
        <w:tc>
          <w:tcPr>
            <w:tcW w:w="1620" w:type="dxa"/>
            <w:vAlign w:val="bottom"/>
          </w:tcPr>
          <w:p w14:paraId="60339F2E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BL_Index2</w:t>
            </w:r>
          </w:p>
        </w:tc>
        <w:tc>
          <w:tcPr>
            <w:tcW w:w="1618" w:type="dxa"/>
            <w:vAlign w:val="bottom"/>
          </w:tcPr>
          <w:p w14:paraId="376E8A8B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52" w:type="dxa"/>
          </w:tcPr>
          <w:p w14:paraId="26C5C061" w14:textId="038345A2" w:rsidR="00D76762" w:rsidRDefault="00D76762" w:rsidP="00D76762">
            <w:r>
              <w:t>Quality index of the second</w:t>
            </w:r>
            <w:r>
              <w:t xml:space="preserve"> boundary layer height</w:t>
            </w:r>
          </w:p>
        </w:tc>
      </w:tr>
      <w:tr w:rsidR="00D76762" w14:paraId="0AD45FC0" w14:textId="77777777" w:rsidTr="00B40F29">
        <w:tc>
          <w:tcPr>
            <w:tcW w:w="460" w:type="dxa"/>
          </w:tcPr>
          <w:p w14:paraId="2F8883B0" w14:textId="77777777" w:rsidR="00D76762" w:rsidRDefault="00D76762">
            <w:r>
              <w:t>8</w:t>
            </w:r>
          </w:p>
        </w:tc>
        <w:tc>
          <w:tcPr>
            <w:tcW w:w="1620" w:type="dxa"/>
            <w:vAlign w:val="bottom"/>
          </w:tcPr>
          <w:p w14:paraId="2330C218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BL_Height3</w:t>
            </w:r>
          </w:p>
        </w:tc>
        <w:tc>
          <w:tcPr>
            <w:tcW w:w="1618" w:type="dxa"/>
            <w:vAlign w:val="bottom"/>
          </w:tcPr>
          <w:p w14:paraId="2092CD51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3ADB518D" w14:textId="19BDBD2D" w:rsidR="00D76762" w:rsidRDefault="00D76762">
            <w:r>
              <w:t>Third boundary layer height (-999 if no candidate)</w:t>
            </w:r>
          </w:p>
        </w:tc>
      </w:tr>
      <w:tr w:rsidR="00D76762" w14:paraId="46F50934" w14:textId="77777777" w:rsidTr="00B40F29">
        <w:tc>
          <w:tcPr>
            <w:tcW w:w="460" w:type="dxa"/>
          </w:tcPr>
          <w:p w14:paraId="1069EDD8" w14:textId="77777777" w:rsidR="00D76762" w:rsidRDefault="00D76762">
            <w:r>
              <w:t>9</w:t>
            </w:r>
          </w:p>
        </w:tc>
        <w:tc>
          <w:tcPr>
            <w:tcW w:w="1620" w:type="dxa"/>
            <w:vAlign w:val="bottom"/>
          </w:tcPr>
          <w:p w14:paraId="4AD62793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BL_Index3</w:t>
            </w:r>
          </w:p>
        </w:tc>
        <w:tc>
          <w:tcPr>
            <w:tcW w:w="1618" w:type="dxa"/>
            <w:vAlign w:val="bottom"/>
          </w:tcPr>
          <w:p w14:paraId="14B8FD69" w14:textId="77777777" w:rsidR="00D76762" w:rsidRDefault="00D7676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52" w:type="dxa"/>
          </w:tcPr>
          <w:p w14:paraId="17DE51CE" w14:textId="22F4D1C6" w:rsidR="00D76762" w:rsidRDefault="00D76762" w:rsidP="00D76762">
            <w:r>
              <w:t>Quality index of the third</w:t>
            </w:r>
            <w:r>
              <w:t xml:space="preserve"> boundary layer height</w:t>
            </w:r>
          </w:p>
        </w:tc>
      </w:tr>
      <w:tr w:rsidR="00B40F29" w14:paraId="26C591B9" w14:textId="77777777" w:rsidTr="00B40F29">
        <w:tc>
          <w:tcPr>
            <w:tcW w:w="460" w:type="dxa"/>
          </w:tcPr>
          <w:p w14:paraId="416EE0AA" w14:textId="77777777" w:rsidR="00B40F29" w:rsidRDefault="00B40F29">
            <w:r>
              <w:t>10</w:t>
            </w:r>
          </w:p>
        </w:tc>
        <w:tc>
          <w:tcPr>
            <w:tcW w:w="1620" w:type="dxa"/>
            <w:vAlign w:val="bottom"/>
          </w:tcPr>
          <w:p w14:paraId="55ADAC41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Cloud_Status</w:t>
            </w:r>
          </w:p>
        </w:tc>
        <w:tc>
          <w:tcPr>
            <w:tcW w:w="1618" w:type="dxa"/>
            <w:vAlign w:val="bottom"/>
          </w:tcPr>
          <w:p w14:paraId="02B612EF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52" w:type="dxa"/>
          </w:tcPr>
          <w:p w14:paraId="1E00FBB8" w14:textId="2520558C" w:rsidR="00B40F29" w:rsidRDefault="00D76762">
            <w:r>
              <w:t>Cloud detection status</w:t>
            </w:r>
          </w:p>
        </w:tc>
      </w:tr>
      <w:tr w:rsidR="00B40F29" w14:paraId="765ADD7B" w14:textId="77777777" w:rsidTr="00B40F29">
        <w:tc>
          <w:tcPr>
            <w:tcW w:w="460" w:type="dxa"/>
          </w:tcPr>
          <w:p w14:paraId="04742274" w14:textId="77777777" w:rsidR="00B40F29" w:rsidRDefault="00B40F29">
            <w:r>
              <w:t>11</w:t>
            </w:r>
          </w:p>
        </w:tc>
        <w:tc>
          <w:tcPr>
            <w:tcW w:w="1620" w:type="dxa"/>
            <w:vAlign w:val="bottom"/>
          </w:tcPr>
          <w:p w14:paraId="765A711D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Cloud_1</w:t>
            </w:r>
          </w:p>
        </w:tc>
        <w:tc>
          <w:tcPr>
            <w:tcW w:w="1618" w:type="dxa"/>
            <w:vAlign w:val="bottom"/>
          </w:tcPr>
          <w:p w14:paraId="06B24F7D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01A01BE5" w14:textId="647EB3AC" w:rsidR="00B40F29" w:rsidRDefault="00D76762">
            <w:r>
              <w:t>First cloud base</w:t>
            </w:r>
          </w:p>
        </w:tc>
      </w:tr>
      <w:tr w:rsidR="00B40F29" w14:paraId="77A6617C" w14:textId="77777777" w:rsidTr="00B40F29">
        <w:tc>
          <w:tcPr>
            <w:tcW w:w="460" w:type="dxa"/>
          </w:tcPr>
          <w:p w14:paraId="16EFA7DB" w14:textId="77777777" w:rsidR="00B40F29" w:rsidRDefault="00B40F29">
            <w:r>
              <w:t>12</w:t>
            </w:r>
          </w:p>
        </w:tc>
        <w:tc>
          <w:tcPr>
            <w:tcW w:w="1620" w:type="dxa"/>
            <w:vAlign w:val="bottom"/>
          </w:tcPr>
          <w:p w14:paraId="0307386E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Cloud_2</w:t>
            </w:r>
          </w:p>
        </w:tc>
        <w:tc>
          <w:tcPr>
            <w:tcW w:w="1618" w:type="dxa"/>
            <w:vAlign w:val="bottom"/>
          </w:tcPr>
          <w:p w14:paraId="470C8C75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47753CB2" w14:textId="6BBFC930" w:rsidR="00B40F29" w:rsidRDefault="00D76762">
            <w:r>
              <w:t>Second cloud base</w:t>
            </w:r>
          </w:p>
        </w:tc>
      </w:tr>
      <w:tr w:rsidR="00B40F29" w14:paraId="3217F820" w14:textId="77777777" w:rsidTr="00B40F29">
        <w:tc>
          <w:tcPr>
            <w:tcW w:w="460" w:type="dxa"/>
          </w:tcPr>
          <w:p w14:paraId="44F6D6AC" w14:textId="77777777" w:rsidR="00B40F29" w:rsidRDefault="00B40F29">
            <w:r>
              <w:t>13</w:t>
            </w:r>
          </w:p>
        </w:tc>
        <w:tc>
          <w:tcPr>
            <w:tcW w:w="1620" w:type="dxa"/>
            <w:vAlign w:val="bottom"/>
          </w:tcPr>
          <w:p w14:paraId="4C964B71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Cloud_3</w:t>
            </w:r>
          </w:p>
        </w:tc>
        <w:tc>
          <w:tcPr>
            <w:tcW w:w="1618" w:type="dxa"/>
            <w:vAlign w:val="bottom"/>
          </w:tcPr>
          <w:p w14:paraId="3CD9086A" w14:textId="77777777" w:rsidR="00B40F29" w:rsidRDefault="00B40F29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[m]</w:t>
            </w:r>
          </w:p>
        </w:tc>
        <w:tc>
          <w:tcPr>
            <w:tcW w:w="5652" w:type="dxa"/>
          </w:tcPr>
          <w:p w14:paraId="6D24A698" w14:textId="3796325F" w:rsidR="00B40F29" w:rsidRDefault="00D76762">
            <w:r>
              <w:t>Third cloud base</w:t>
            </w:r>
            <w:bookmarkStart w:id="0" w:name="_GoBack"/>
            <w:bookmarkEnd w:id="0"/>
          </w:p>
        </w:tc>
      </w:tr>
    </w:tbl>
    <w:p w14:paraId="5C96B479" w14:textId="77777777" w:rsidR="0031089A" w:rsidRDefault="0031089A"/>
    <w:p w14:paraId="1C965F6D" w14:textId="77777777" w:rsidR="00655EC2" w:rsidRPr="005E109C" w:rsidRDefault="005E109C">
      <w:pPr>
        <w:rPr>
          <w:b/>
        </w:rPr>
      </w:pPr>
      <w:r w:rsidRPr="005E109C">
        <w:rPr>
          <w:b/>
        </w:rPr>
        <w:t>EC2 Tower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"/>
        <w:gridCol w:w="1667"/>
        <w:gridCol w:w="1613"/>
        <w:gridCol w:w="5610"/>
      </w:tblGrid>
      <w:tr w:rsidR="00655EC2" w14:paraId="41952655" w14:textId="77777777" w:rsidTr="00655EC2">
        <w:trPr>
          <w:trHeight w:val="332"/>
        </w:trPr>
        <w:tc>
          <w:tcPr>
            <w:tcW w:w="460" w:type="dxa"/>
          </w:tcPr>
          <w:p w14:paraId="4FD7876D" w14:textId="77777777" w:rsidR="00655EC2" w:rsidRDefault="00655EC2" w:rsidP="00894E6F"/>
        </w:tc>
        <w:tc>
          <w:tcPr>
            <w:tcW w:w="1667" w:type="dxa"/>
          </w:tcPr>
          <w:p w14:paraId="1A734E98" w14:textId="77777777" w:rsidR="00655EC2" w:rsidRDefault="00655EC2" w:rsidP="00894E6F">
            <w:r>
              <w:t>Header</w:t>
            </w:r>
          </w:p>
        </w:tc>
        <w:tc>
          <w:tcPr>
            <w:tcW w:w="1613" w:type="dxa"/>
          </w:tcPr>
          <w:p w14:paraId="549AE992" w14:textId="77777777" w:rsidR="00655EC2" w:rsidRDefault="00655EC2" w:rsidP="00894E6F">
            <w:r>
              <w:t>Units</w:t>
            </w:r>
          </w:p>
        </w:tc>
        <w:tc>
          <w:tcPr>
            <w:tcW w:w="5610" w:type="dxa"/>
          </w:tcPr>
          <w:p w14:paraId="55FF6366" w14:textId="77777777" w:rsidR="00655EC2" w:rsidRDefault="00655EC2" w:rsidP="00894E6F">
            <w:r>
              <w:t>Description</w:t>
            </w:r>
          </w:p>
        </w:tc>
      </w:tr>
      <w:tr w:rsidR="00655EC2" w14:paraId="445E7C7A" w14:textId="77777777" w:rsidTr="00655EC2">
        <w:tc>
          <w:tcPr>
            <w:tcW w:w="460" w:type="dxa"/>
          </w:tcPr>
          <w:p w14:paraId="11EC6266" w14:textId="77777777" w:rsidR="00655EC2" w:rsidRDefault="00655EC2" w:rsidP="00894E6F">
            <w:r>
              <w:t>1</w:t>
            </w:r>
          </w:p>
        </w:tc>
        <w:tc>
          <w:tcPr>
            <w:tcW w:w="1667" w:type="dxa"/>
            <w:vAlign w:val="bottom"/>
          </w:tcPr>
          <w:p w14:paraId="34879C87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date</w:t>
            </w:r>
          </w:p>
        </w:tc>
        <w:tc>
          <w:tcPr>
            <w:tcW w:w="1613" w:type="dxa"/>
            <w:vAlign w:val="bottom"/>
          </w:tcPr>
          <w:p w14:paraId="518CA6BB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[yyyy-mm-dd]</w:t>
            </w:r>
          </w:p>
        </w:tc>
        <w:tc>
          <w:tcPr>
            <w:tcW w:w="5610" w:type="dxa"/>
            <w:vAlign w:val="center"/>
          </w:tcPr>
          <w:p w14:paraId="1BE53CE9" w14:textId="77777777" w:rsidR="00655EC2" w:rsidRPr="006E2F4E" w:rsidRDefault="00655EC2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yyyy' is the year, mm is the month, dd is the day</w:t>
            </w:r>
          </w:p>
        </w:tc>
      </w:tr>
      <w:tr w:rsidR="00655EC2" w14:paraId="252FD391" w14:textId="77777777" w:rsidTr="00655EC2">
        <w:tc>
          <w:tcPr>
            <w:tcW w:w="460" w:type="dxa"/>
          </w:tcPr>
          <w:p w14:paraId="77DA393F" w14:textId="77777777" w:rsidR="00655EC2" w:rsidRDefault="00655EC2" w:rsidP="00894E6F">
            <w:r>
              <w:t>2</w:t>
            </w:r>
          </w:p>
        </w:tc>
        <w:tc>
          <w:tcPr>
            <w:tcW w:w="1667" w:type="dxa"/>
            <w:vAlign w:val="bottom"/>
          </w:tcPr>
          <w:p w14:paraId="09D3196E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time</w:t>
            </w:r>
          </w:p>
        </w:tc>
        <w:tc>
          <w:tcPr>
            <w:tcW w:w="1613" w:type="dxa"/>
            <w:vAlign w:val="bottom"/>
          </w:tcPr>
          <w:p w14:paraId="0283480A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[hh:mm]</w:t>
            </w:r>
          </w:p>
        </w:tc>
        <w:tc>
          <w:tcPr>
            <w:tcW w:w="5610" w:type="dxa"/>
            <w:vAlign w:val="center"/>
          </w:tcPr>
          <w:p w14:paraId="016F4828" w14:textId="77777777" w:rsidR="00655EC2" w:rsidRPr="006E2F4E" w:rsidRDefault="00655EC2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hh:mm' is the middle of the 10 or 30 minute averaging period, e.g. 00:00-00:30 -&gt; 00:15</w:t>
            </w:r>
          </w:p>
        </w:tc>
      </w:tr>
      <w:tr w:rsidR="00655EC2" w14:paraId="527ECE81" w14:textId="77777777" w:rsidTr="00655EC2">
        <w:tc>
          <w:tcPr>
            <w:tcW w:w="460" w:type="dxa"/>
          </w:tcPr>
          <w:p w14:paraId="36D43285" w14:textId="77777777" w:rsidR="00655EC2" w:rsidRDefault="00655EC2" w:rsidP="00894E6F">
            <w:r>
              <w:t>3</w:t>
            </w:r>
          </w:p>
        </w:tc>
        <w:tc>
          <w:tcPr>
            <w:tcW w:w="1667" w:type="dxa"/>
            <w:vAlign w:val="bottom"/>
          </w:tcPr>
          <w:p w14:paraId="05A2DEA4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decimal_day</w:t>
            </w:r>
          </w:p>
        </w:tc>
        <w:tc>
          <w:tcPr>
            <w:tcW w:w="1613" w:type="dxa"/>
            <w:vAlign w:val="bottom"/>
          </w:tcPr>
          <w:p w14:paraId="5443EBEE" w14:textId="77777777" w:rsidR="00655EC2" w:rsidRDefault="00655EC2" w:rsidP="00894E6F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[#]</w:t>
            </w:r>
          </w:p>
        </w:tc>
        <w:tc>
          <w:tcPr>
            <w:tcW w:w="5610" w:type="dxa"/>
            <w:vAlign w:val="center"/>
          </w:tcPr>
          <w:p w14:paraId="4CBEE5B2" w14:textId="77777777" w:rsidR="00655EC2" w:rsidRPr="006E2F4E" w:rsidRDefault="00655EC2" w:rsidP="00894E6F">
            <w:pPr>
              <w:rPr>
                <w:rFonts w:ascii="Calibri" w:eastAsia="Times New Roman" w:hAnsi="Calibri" w:cs="Times New Roman"/>
                <w:color w:val="000000" w:themeColor="text1"/>
              </w:rPr>
            </w:pPr>
            <w:r w:rsidRPr="006E2F4E">
              <w:rPr>
                <w:rFonts w:ascii="Calibri" w:eastAsia="Times New Roman" w:hAnsi="Calibri" w:cs="Times New Roman"/>
                <w:color w:val="000000" w:themeColor="text1"/>
              </w:rPr>
              <w:t>decimal day of year</w:t>
            </w:r>
          </w:p>
        </w:tc>
      </w:tr>
      <w:tr w:rsidR="00655EC2" w14:paraId="18BECFB6" w14:textId="77777777" w:rsidTr="00655EC2">
        <w:trPr>
          <w:trHeight w:val="332"/>
        </w:trPr>
        <w:tc>
          <w:tcPr>
            <w:tcW w:w="460" w:type="dxa"/>
          </w:tcPr>
          <w:p w14:paraId="65C519D5" w14:textId="77777777" w:rsidR="00655EC2" w:rsidRDefault="00655EC2" w:rsidP="00894E6F">
            <w:r>
              <w:t>4</w:t>
            </w:r>
          </w:p>
        </w:tc>
        <w:tc>
          <w:tcPr>
            <w:tcW w:w="1667" w:type="dxa"/>
            <w:vAlign w:val="bottom"/>
          </w:tcPr>
          <w:p w14:paraId="557CDA97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NetSW_Avg</w:t>
            </w:r>
          </w:p>
        </w:tc>
        <w:tc>
          <w:tcPr>
            <w:tcW w:w="1613" w:type="dxa"/>
            <w:vAlign w:val="bottom"/>
          </w:tcPr>
          <w:p w14:paraId="31DAC75F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W/m^2</w:t>
            </w:r>
          </w:p>
        </w:tc>
        <w:tc>
          <w:tcPr>
            <w:tcW w:w="5610" w:type="dxa"/>
          </w:tcPr>
          <w:p w14:paraId="311F4C4C" w14:textId="77777777" w:rsidR="00655EC2" w:rsidRDefault="00655EC2" w:rsidP="00894E6F">
            <w:r>
              <w:t>Net shortwave radiation</w:t>
            </w:r>
          </w:p>
        </w:tc>
      </w:tr>
      <w:tr w:rsidR="00655EC2" w14:paraId="173E2887" w14:textId="77777777" w:rsidTr="00655EC2">
        <w:tc>
          <w:tcPr>
            <w:tcW w:w="460" w:type="dxa"/>
          </w:tcPr>
          <w:p w14:paraId="6B333342" w14:textId="77777777" w:rsidR="00655EC2" w:rsidRDefault="00655EC2" w:rsidP="00894E6F">
            <w:r>
              <w:t>5</w:t>
            </w:r>
          </w:p>
        </w:tc>
        <w:tc>
          <w:tcPr>
            <w:tcW w:w="1667" w:type="dxa"/>
            <w:vAlign w:val="bottom"/>
          </w:tcPr>
          <w:p w14:paraId="26426962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NetLW_Avg</w:t>
            </w:r>
          </w:p>
        </w:tc>
        <w:tc>
          <w:tcPr>
            <w:tcW w:w="1613" w:type="dxa"/>
            <w:vAlign w:val="bottom"/>
          </w:tcPr>
          <w:p w14:paraId="5CD1988F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W/m^2</w:t>
            </w:r>
          </w:p>
        </w:tc>
        <w:tc>
          <w:tcPr>
            <w:tcW w:w="5610" w:type="dxa"/>
          </w:tcPr>
          <w:p w14:paraId="6FD69C7C" w14:textId="77777777" w:rsidR="00655EC2" w:rsidRDefault="00655EC2" w:rsidP="00894E6F">
            <w:r>
              <w:t>Net longwave radiation</w:t>
            </w:r>
          </w:p>
        </w:tc>
      </w:tr>
      <w:tr w:rsidR="00655EC2" w14:paraId="6637F57F" w14:textId="77777777" w:rsidTr="00655EC2">
        <w:tc>
          <w:tcPr>
            <w:tcW w:w="460" w:type="dxa"/>
          </w:tcPr>
          <w:p w14:paraId="46A570AD" w14:textId="77777777" w:rsidR="00655EC2" w:rsidRDefault="00655EC2" w:rsidP="00894E6F">
            <w:r>
              <w:t>6</w:t>
            </w:r>
          </w:p>
        </w:tc>
        <w:tc>
          <w:tcPr>
            <w:tcW w:w="1667" w:type="dxa"/>
            <w:vAlign w:val="bottom"/>
          </w:tcPr>
          <w:p w14:paraId="53E06813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NetRad_Avg</w:t>
            </w:r>
          </w:p>
        </w:tc>
        <w:tc>
          <w:tcPr>
            <w:tcW w:w="1613" w:type="dxa"/>
            <w:vAlign w:val="bottom"/>
          </w:tcPr>
          <w:p w14:paraId="630588D3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W/m^2</w:t>
            </w:r>
          </w:p>
        </w:tc>
        <w:tc>
          <w:tcPr>
            <w:tcW w:w="5610" w:type="dxa"/>
          </w:tcPr>
          <w:p w14:paraId="665F0461" w14:textId="77777777" w:rsidR="00655EC2" w:rsidRDefault="00655EC2" w:rsidP="00894E6F">
            <w:r>
              <w:t>Net radiation</w:t>
            </w:r>
          </w:p>
        </w:tc>
      </w:tr>
      <w:tr w:rsidR="00655EC2" w14:paraId="16C6DE8A" w14:textId="77777777" w:rsidTr="00655EC2">
        <w:tc>
          <w:tcPr>
            <w:tcW w:w="460" w:type="dxa"/>
          </w:tcPr>
          <w:p w14:paraId="0BD1F76F" w14:textId="77777777" w:rsidR="00655EC2" w:rsidRDefault="00655EC2" w:rsidP="00894E6F">
            <w:r>
              <w:t>7</w:t>
            </w:r>
          </w:p>
        </w:tc>
        <w:tc>
          <w:tcPr>
            <w:tcW w:w="1667" w:type="dxa"/>
            <w:vAlign w:val="bottom"/>
          </w:tcPr>
          <w:p w14:paraId="110E1F30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AirTC_Avg</w:t>
            </w:r>
          </w:p>
        </w:tc>
        <w:tc>
          <w:tcPr>
            <w:tcW w:w="1613" w:type="dxa"/>
            <w:vAlign w:val="bottom"/>
          </w:tcPr>
          <w:p w14:paraId="65CF4150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Deg C</w:t>
            </w:r>
          </w:p>
        </w:tc>
        <w:tc>
          <w:tcPr>
            <w:tcW w:w="5610" w:type="dxa"/>
          </w:tcPr>
          <w:p w14:paraId="5B0981D6" w14:textId="77777777" w:rsidR="00655EC2" w:rsidRDefault="00655EC2" w:rsidP="00894E6F">
            <w:r>
              <w:t>Air temperature at 3.14 m</w:t>
            </w:r>
          </w:p>
        </w:tc>
      </w:tr>
      <w:tr w:rsidR="00655EC2" w14:paraId="7601A688" w14:textId="77777777" w:rsidTr="00655EC2">
        <w:tc>
          <w:tcPr>
            <w:tcW w:w="460" w:type="dxa"/>
          </w:tcPr>
          <w:p w14:paraId="665407E8" w14:textId="77777777" w:rsidR="00655EC2" w:rsidRDefault="00655EC2" w:rsidP="00894E6F">
            <w:r>
              <w:t>8</w:t>
            </w:r>
          </w:p>
        </w:tc>
        <w:tc>
          <w:tcPr>
            <w:tcW w:w="1667" w:type="dxa"/>
            <w:vAlign w:val="bottom"/>
          </w:tcPr>
          <w:p w14:paraId="40C03CD4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RH_Avg</w:t>
            </w:r>
          </w:p>
        </w:tc>
        <w:tc>
          <w:tcPr>
            <w:tcW w:w="1613" w:type="dxa"/>
            <w:vAlign w:val="bottom"/>
          </w:tcPr>
          <w:p w14:paraId="29EA59EC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%</w:t>
            </w:r>
          </w:p>
        </w:tc>
        <w:tc>
          <w:tcPr>
            <w:tcW w:w="5610" w:type="dxa"/>
          </w:tcPr>
          <w:p w14:paraId="1E888276" w14:textId="77777777" w:rsidR="00655EC2" w:rsidRDefault="00655EC2" w:rsidP="00894E6F">
            <w:r>
              <w:t>RH at 3.14 m</w:t>
            </w:r>
          </w:p>
        </w:tc>
      </w:tr>
      <w:tr w:rsidR="00655EC2" w14:paraId="64667E27" w14:textId="77777777" w:rsidTr="00655EC2">
        <w:tc>
          <w:tcPr>
            <w:tcW w:w="460" w:type="dxa"/>
          </w:tcPr>
          <w:p w14:paraId="385E9C0E" w14:textId="77777777" w:rsidR="00655EC2" w:rsidRDefault="00655EC2" w:rsidP="00894E6F">
            <w:r>
              <w:t>9</w:t>
            </w:r>
          </w:p>
        </w:tc>
        <w:tc>
          <w:tcPr>
            <w:tcW w:w="1667" w:type="dxa"/>
            <w:vAlign w:val="bottom"/>
          </w:tcPr>
          <w:p w14:paraId="20958740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AirTC_2_Avg</w:t>
            </w:r>
          </w:p>
        </w:tc>
        <w:tc>
          <w:tcPr>
            <w:tcW w:w="1613" w:type="dxa"/>
            <w:vAlign w:val="bottom"/>
          </w:tcPr>
          <w:p w14:paraId="237264A3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Deg C</w:t>
            </w:r>
          </w:p>
        </w:tc>
        <w:tc>
          <w:tcPr>
            <w:tcW w:w="5610" w:type="dxa"/>
          </w:tcPr>
          <w:p w14:paraId="768B9881" w14:textId="77777777" w:rsidR="00655EC2" w:rsidRDefault="00655EC2" w:rsidP="00894E6F">
            <w:r>
              <w:t>Air temperature at 1.6 m</w:t>
            </w:r>
          </w:p>
        </w:tc>
      </w:tr>
      <w:tr w:rsidR="00655EC2" w14:paraId="0AF5075D" w14:textId="77777777" w:rsidTr="00655EC2">
        <w:tc>
          <w:tcPr>
            <w:tcW w:w="460" w:type="dxa"/>
          </w:tcPr>
          <w:p w14:paraId="4B029095" w14:textId="77777777" w:rsidR="00655EC2" w:rsidRDefault="00655EC2" w:rsidP="00894E6F">
            <w:r>
              <w:t>10</w:t>
            </w:r>
          </w:p>
        </w:tc>
        <w:tc>
          <w:tcPr>
            <w:tcW w:w="1667" w:type="dxa"/>
            <w:vAlign w:val="bottom"/>
          </w:tcPr>
          <w:p w14:paraId="3C718BFB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RH_2_Avg</w:t>
            </w:r>
          </w:p>
        </w:tc>
        <w:tc>
          <w:tcPr>
            <w:tcW w:w="1613" w:type="dxa"/>
            <w:vAlign w:val="bottom"/>
          </w:tcPr>
          <w:p w14:paraId="6B13EC94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%</w:t>
            </w:r>
          </w:p>
        </w:tc>
        <w:tc>
          <w:tcPr>
            <w:tcW w:w="5610" w:type="dxa"/>
          </w:tcPr>
          <w:p w14:paraId="7667E625" w14:textId="77777777" w:rsidR="00655EC2" w:rsidRDefault="00655EC2" w:rsidP="00894E6F">
            <w:r>
              <w:t>RH at 1.6 m</w:t>
            </w:r>
          </w:p>
        </w:tc>
      </w:tr>
      <w:tr w:rsidR="00655EC2" w14:paraId="35F5C4BD" w14:textId="77777777" w:rsidTr="00655EC2">
        <w:tc>
          <w:tcPr>
            <w:tcW w:w="460" w:type="dxa"/>
          </w:tcPr>
          <w:p w14:paraId="7528403E" w14:textId="77777777" w:rsidR="00655EC2" w:rsidRDefault="00655EC2" w:rsidP="00894E6F">
            <w:r>
              <w:t>11</w:t>
            </w:r>
          </w:p>
        </w:tc>
        <w:tc>
          <w:tcPr>
            <w:tcW w:w="1667" w:type="dxa"/>
            <w:vAlign w:val="bottom"/>
          </w:tcPr>
          <w:p w14:paraId="243572FA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T109_C_1_Avg</w:t>
            </w:r>
          </w:p>
        </w:tc>
        <w:tc>
          <w:tcPr>
            <w:tcW w:w="1613" w:type="dxa"/>
            <w:vAlign w:val="bottom"/>
          </w:tcPr>
          <w:p w14:paraId="31889C64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Deg C</w:t>
            </w:r>
          </w:p>
        </w:tc>
        <w:tc>
          <w:tcPr>
            <w:tcW w:w="5610" w:type="dxa"/>
          </w:tcPr>
          <w:p w14:paraId="60E46B50" w14:textId="77777777" w:rsidR="00655EC2" w:rsidRDefault="00655EC2" w:rsidP="00894E6F">
            <w:r>
              <w:t>Soil temperature at 2.5 cm</w:t>
            </w:r>
          </w:p>
        </w:tc>
      </w:tr>
      <w:tr w:rsidR="00655EC2" w14:paraId="0C84BF57" w14:textId="77777777" w:rsidTr="00655EC2">
        <w:tc>
          <w:tcPr>
            <w:tcW w:w="460" w:type="dxa"/>
          </w:tcPr>
          <w:p w14:paraId="308956FC" w14:textId="77777777" w:rsidR="00655EC2" w:rsidRDefault="00655EC2" w:rsidP="00894E6F">
            <w:r>
              <w:t>12</w:t>
            </w:r>
          </w:p>
        </w:tc>
        <w:tc>
          <w:tcPr>
            <w:tcW w:w="1667" w:type="dxa"/>
            <w:vAlign w:val="bottom"/>
          </w:tcPr>
          <w:p w14:paraId="1FDAD099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T109_C_2_Avg</w:t>
            </w:r>
          </w:p>
        </w:tc>
        <w:tc>
          <w:tcPr>
            <w:tcW w:w="1613" w:type="dxa"/>
            <w:vAlign w:val="bottom"/>
          </w:tcPr>
          <w:p w14:paraId="28814943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Deg C</w:t>
            </w:r>
          </w:p>
        </w:tc>
        <w:tc>
          <w:tcPr>
            <w:tcW w:w="5610" w:type="dxa"/>
          </w:tcPr>
          <w:p w14:paraId="02E4545A" w14:textId="77777777" w:rsidR="00655EC2" w:rsidRDefault="00655EC2" w:rsidP="00894E6F">
            <w:r>
              <w:t>Soil temperature at 5.0 cm</w:t>
            </w:r>
          </w:p>
        </w:tc>
      </w:tr>
      <w:tr w:rsidR="00655EC2" w14:paraId="28B43F51" w14:textId="77777777" w:rsidTr="00655EC2">
        <w:tc>
          <w:tcPr>
            <w:tcW w:w="460" w:type="dxa"/>
          </w:tcPr>
          <w:p w14:paraId="5BAD1A63" w14:textId="77777777" w:rsidR="00655EC2" w:rsidRDefault="00655EC2" w:rsidP="00894E6F">
            <w:r>
              <w:t>13</w:t>
            </w:r>
          </w:p>
        </w:tc>
        <w:tc>
          <w:tcPr>
            <w:tcW w:w="1667" w:type="dxa"/>
            <w:vAlign w:val="bottom"/>
          </w:tcPr>
          <w:p w14:paraId="1ADA3820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VW_Avg</w:t>
            </w:r>
          </w:p>
        </w:tc>
        <w:tc>
          <w:tcPr>
            <w:tcW w:w="1613" w:type="dxa"/>
            <w:vAlign w:val="bottom"/>
          </w:tcPr>
          <w:p w14:paraId="40A7EAF5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</w:p>
        </w:tc>
        <w:tc>
          <w:tcPr>
            <w:tcW w:w="5610" w:type="dxa"/>
          </w:tcPr>
          <w:p w14:paraId="04ED8FDA" w14:textId="77777777" w:rsidR="00655EC2" w:rsidRDefault="00655EC2" w:rsidP="00894E6F">
            <w:r>
              <w:t>Soil water content at 2.5 cm</w:t>
            </w:r>
          </w:p>
        </w:tc>
      </w:tr>
      <w:tr w:rsidR="00655EC2" w14:paraId="5D4FD929" w14:textId="77777777" w:rsidTr="00655EC2">
        <w:tc>
          <w:tcPr>
            <w:tcW w:w="460" w:type="dxa"/>
          </w:tcPr>
          <w:p w14:paraId="25EDC4D8" w14:textId="77777777" w:rsidR="00655EC2" w:rsidRDefault="00655EC2" w:rsidP="00894E6F">
            <w:r>
              <w:t>14</w:t>
            </w:r>
          </w:p>
        </w:tc>
        <w:tc>
          <w:tcPr>
            <w:tcW w:w="1667" w:type="dxa"/>
            <w:vAlign w:val="bottom"/>
          </w:tcPr>
          <w:p w14:paraId="2DA551B6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shf_3_Avg</w:t>
            </w:r>
          </w:p>
        </w:tc>
        <w:tc>
          <w:tcPr>
            <w:tcW w:w="1613" w:type="dxa"/>
            <w:vAlign w:val="bottom"/>
          </w:tcPr>
          <w:p w14:paraId="3A3C7248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W/m^2</w:t>
            </w:r>
          </w:p>
        </w:tc>
        <w:tc>
          <w:tcPr>
            <w:tcW w:w="5610" w:type="dxa"/>
          </w:tcPr>
          <w:p w14:paraId="3BF912B7" w14:textId="77777777" w:rsidR="00655EC2" w:rsidRDefault="00655EC2" w:rsidP="00894E6F">
            <w:r>
              <w:t xml:space="preserve">Soil heat flux at </w:t>
            </w:r>
            <w:r w:rsidR="005E109C">
              <w:t>5 cm</w:t>
            </w:r>
          </w:p>
        </w:tc>
      </w:tr>
      <w:tr w:rsidR="00655EC2" w14:paraId="261ADFE1" w14:textId="77777777" w:rsidTr="00655EC2">
        <w:tc>
          <w:tcPr>
            <w:tcW w:w="460" w:type="dxa"/>
          </w:tcPr>
          <w:p w14:paraId="5B4ADC33" w14:textId="77777777" w:rsidR="00655EC2" w:rsidRDefault="00655EC2" w:rsidP="00894E6F">
            <w:r>
              <w:t>15</w:t>
            </w:r>
          </w:p>
        </w:tc>
        <w:tc>
          <w:tcPr>
            <w:tcW w:w="1667" w:type="dxa"/>
            <w:vAlign w:val="bottom"/>
          </w:tcPr>
          <w:p w14:paraId="61EE765A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shf_4_Avg</w:t>
            </w:r>
          </w:p>
        </w:tc>
        <w:tc>
          <w:tcPr>
            <w:tcW w:w="1613" w:type="dxa"/>
            <w:vAlign w:val="bottom"/>
          </w:tcPr>
          <w:p w14:paraId="143F5522" w14:textId="77777777" w:rsidR="00655EC2" w:rsidRDefault="00655EC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W/m^2</w:t>
            </w:r>
          </w:p>
        </w:tc>
        <w:tc>
          <w:tcPr>
            <w:tcW w:w="5610" w:type="dxa"/>
          </w:tcPr>
          <w:p w14:paraId="5CB1A52F" w14:textId="77777777" w:rsidR="00655EC2" w:rsidRDefault="005E109C" w:rsidP="00894E6F">
            <w:r>
              <w:t>Soil heat flux at 5 cm</w:t>
            </w:r>
          </w:p>
        </w:tc>
      </w:tr>
    </w:tbl>
    <w:p w14:paraId="700B927A" w14:textId="77777777" w:rsidR="00655EC2" w:rsidRDefault="00655EC2"/>
    <w:sectPr w:rsidR="00655EC2" w:rsidSect="00F43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89A"/>
    <w:rsid w:val="00113268"/>
    <w:rsid w:val="00296866"/>
    <w:rsid w:val="002F2D65"/>
    <w:rsid w:val="0031089A"/>
    <w:rsid w:val="003673CB"/>
    <w:rsid w:val="003E73A7"/>
    <w:rsid w:val="005458B6"/>
    <w:rsid w:val="005E109C"/>
    <w:rsid w:val="00655EC2"/>
    <w:rsid w:val="0067750F"/>
    <w:rsid w:val="006E2F4E"/>
    <w:rsid w:val="006E3F30"/>
    <w:rsid w:val="00816244"/>
    <w:rsid w:val="00926CD2"/>
    <w:rsid w:val="009C0FCE"/>
    <w:rsid w:val="00B40F29"/>
    <w:rsid w:val="00BD79C5"/>
    <w:rsid w:val="00C91CE2"/>
    <w:rsid w:val="00CF3892"/>
    <w:rsid w:val="00D76762"/>
    <w:rsid w:val="00F2421C"/>
    <w:rsid w:val="00F4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C984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08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0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235</Words>
  <Characters>1345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Gao, Zhongming</dc:creator>
  <cp:keywords/>
  <dc:description/>
  <cp:lastModifiedBy>Gao, Zhongming</cp:lastModifiedBy>
  <cp:revision>6</cp:revision>
  <dcterms:created xsi:type="dcterms:W3CDTF">2017-03-02T16:48:00Z</dcterms:created>
  <dcterms:modified xsi:type="dcterms:W3CDTF">2017-03-02T17:29:00Z</dcterms:modified>
</cp:coreProperties>
</file>